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F8" w:rsidRPr="00A639BC" w:rsidRDefault="005511F8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صفاء فضل هاشم شحاته</w:t>
      </w:r>
    </w:p>
    <w:p w:rsidR="005511F8" w:rsidRPr="00A639BC" w:rsidRDefault="005511F8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معيد بقسم مجالات الخدمة الاجتماعية</w:t>
      </w:r>
    </w:p>
    <w:p w:rsidR="005511F8" w:rsidRPr="00A639BC" w:rsidRDefault="005511F8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ت الميلاد</w:t>
      </w:r>
    </w:p>
    <w:p w:rsidR="00C72D7F" w:rsidRPr="00A639BC" w:rsidRDefault="00C72D7F" w:rsidP="00A639BC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r w:rsidRPr="00A639BC">
        <w:rPr>
          <w:rFonts w:hint="cs"/>
          <w:sz w:val="32"/>
          <w:szCs w:val="32"/>
          <w:rtl/>
          <w:lang w:bidi="ar-EG"/>
        </w:rPr>
        <w:t xml:space="preserve">تليفون : </w:t>
      </w:r>
      <w:r w:rsidRPr="00A639BC">
        <w:rPr>
          <w:color w:val="000000"/>
          <w:sz w:val="32"/>
          <w:szCs w:val="32"/>
          <w:shd w:val="clear" w:color="auto" w:fill="E6DEC8"/>
        </w:rPr>
        <w:t>01064956310</w:t>
      </w:r>
    </w:p>
    <w:p w:rsidR="00C72D7F" w:rsidRPr="00A639BC" w:rsidRDefault="00C72D7F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color w:val="000000"/>
          <w:sz w:val="32"/>
          <w:szCs w:val="32"/>
          <w:shd w:val="clear" w:color="auto" w:fill="E6DEC8"/>
          <w:rtl/>
        </w:rPr>
        <w:t xml:space="preserve">البريد : </w:t>
      </w:r>
      <w:r w:rsidRPr="00A639BC">
        <w:rPr>
          <w:color w:val="000000"/>
          <w:sz w:val="32"/>
          <w:szCs w:val="32"/>
          <w:shd w:val="clear" w:color="auto" w:fill="E6DEC8"/>
        </w:rPr>
        <w:t>safaa.shehata@social.au.edu.eg</w:t>
      </w:r>
    </w:p>
    <w:p w:rsidR="005511F8" w:rsidRPr="00A639BC" w:rsidRDefault="005511F8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الدورات الحاصلة عليها</w:t>
      </w:r>
    </w:p>
    <w:p w:rsidR="00C72D7F" w:rsidRPr="00A639BC" w:rsidRDefault="00C72D7F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مهارات التفكير</w:t>
      </w:r>
    </w:p>
    <w:p w:rsidR="00C72D7F" w:rsidRPr="00A639BC" w:rsidRDefault="00C72D7F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التدريس الفعال</w:t>
      </w:r>
    </w:p>
    <w:p w:rsidR="00C72D7F" w:rsidRPr="00A639BC" w:rsidRDefault="00C72D7F" w:rsidP="00A639BC">
      <w:pPr>
        <w:jc w:val="center"/>
        <w:rPr>
          <w:rFonts w:hint="cs"/>
          <w:sz w:val="32"/>
          <w:szCs w:val="32"/>
          <w:rtl/>
          <w:lang w:bidi="ar-EG"/>
        </w:rPr>
      </w:pPr>
      <w:r w:rsidRPr="00A639BC">
        <w:rPr>
          <w:rFonts w:hint="cs"/>
          <w:sz w:val="32"/>
          <w:szCs w:val="32"/>
          <w:rtl/>
          <w:lang w:bidi="ar-EG"/>
        </w:rPr>
        <w:t>مهارات العرض الفعال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639BC" w:rsidRPr="00A639BC" w:rsidTr="00A639BC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A639BC" w:rsidRPr="00A639BC" w:rsidRDefault="00A639BC" w:rsidP="00A639B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bookmarkStart w:id="0" w:name="_GoBack" w:colFirst="0" w:colLast="0"/>
            <w:r w:rsidRPr="00A639B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A639BC" w:rsidRPr="00A639BC" w:rsidTr="00A639B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639BC" w:rsidRPr="00A639BC" w:rsidRDefault="00A639BC" w:rsidP="00A639BC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مجالات الخدمة </w:t>
            </w:r>
            <w:proofErr w:type="spellStart"/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الإجتماعية</w:t>
            </w:r>
            <w:proofErr w:type="spellEnd"/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كلية الخدمة الاجتماعية، جامعة أسيوط، 2015</w:t>
            </w:r>
          </w:p>
        </w:tc>
      </w:tr>
      <w:tr w:rsidR="00A639BC" w:rsidRPr="00A639BC" w:rsidTr="00A639B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639BC" w:rsidRPr="00A639BC" w:rsidRDefault="00A639BC" w:rsidP="00A639BC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مجالات الخدمة </w:t>
            </w:r>
            <w:proofErr w:type="spellStart"/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الإجتماعية</w:t>
            </w:r>
            <w:proofErr w:type="spellEnd"/>
            <w:r w:rsidRPr="00A63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كلية الخدمة الاجتماعية، جامعة اسيوط، 2006</w:t>
            </w:r>
          </w:p>
        </w:tc>
      </w:tr>
      <w:bookmarkEnd w:id="0"/>
    </w:tbl>
    <w:p w:rsidR="00C72D7F" w:rsidRPr="00A639BC" w:rsidRDefault="00C72D7F" w:rsidP="005511F8">
      <w:pPr>
        <w:rPr>
          <w:rFonts w:hint="cs"/>
          <w:rtl/>
          <w:lang w:bidi="ar-EG"/>
        </w:rPr>
      </w:pPr>
    </w:p>
    <w:p w:rsidR="005511F8" w:rsidRDefault="005511F8">
      <w:pPr>
        <w:rPr>
          <w:rFonts w:hint="cs"/>
          <w:lang w:bidi="ar-EG"/>
        </w:rPr>
      </w:pPr>
    </w:p>
    <w:sectPr w:rsidR="005511F8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776E"/>
    <w:multiLevelType w:val="multilevel"/>
    <w:tmpl w:val="F2C8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643EA"/>
    <w:multiLevelType w:val="multilevel"/>
    <w:tmpl w:val="53DE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F8"/>
    <w:rsid w:val="00144D90"/>
    <w:rsid w:val="003757C0"/>
    <w:rsid w:val="005511F8"/>
    <w:rsid w:val="00A639BC"/>
    <w:rsid w:val="00C7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6</cp:revision>
  <dcterms:created xsi:type="dcterms:W3CDTF">2015-06-18T06:31:00Z</dcterms:created>
  <dcterms:modified xsi:type="dcterms:W3CDTF">2015-06-18T06:35:00Z</dcterms:modified>
</cp:coreProperties>
</file>